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CA" w:rsidRPr="009F44B5" w:rsidRDefault="00A67BCA" w:rsidP="00D83A5A">
      <w:pPr>
        <w:jc w:val="center"/>
        <w:rPr>
          <w:noProof/>
          <w:sz w:val="28"/>
          <w:szCs w:val="28"/>
          <w:lang w:val="uk-UA"/>
        </w:rPr>
      </w:pPr>
      <w:r w:rsidRPr="009F44B5">
        <w:rPr>
          <w:b/>
          <w:noProof/>
          <w:sz w:val="28"/>
          <w:szCs w:val="28"/>
          <w:lang w:val="uk-UA"/>
        </w:rPr>
        <w:t>Пояснювальна записка</w:t>
      </w:r>
    </w:p>
    <w:p w:rsidR="00837C09" w:rsidRPr="009F44B5" w:rsidRDefault="005D33CD" w:rsidP="00C72B77">
      <w:pPr>
        <w:jc w:val="center"/>
        <w:rPr>
          <w:b/>
          <w:bCs/>
          <w:sz w:val="28"/>
          <w:szCs w:val="28"/>
          <w:lang w:val="uk-UA"/>
        </w:rPr>
      </w:pPr>
      <w:r w:rsidRPr="009F44B5">
        <w:rPr>
          <w:b/>
          <w:bCs/>
          <w:sz w:val="28"/>
          <w:szCs w:val="28"/>
          <w:lang w:val="uk-UA"/>
        </w:rPr>
        <w:t>д</w:t>
      </w:r>
      <w:r w:rsidR="00C1275B" w:rsidRPr="009F44B5">
        <w:rPr>
          <w:b/>
          <w:bCs/>
          <w:sz w:val="28"/>
          <w:szCs w:val="28"/>
          <w:lang w:val="uk-UA"/>
        </w:rPr>
        <w:t xml:space="preserve">о проекту рішення </w:t>
      </w:r>
    </w:p>
    <w:p w:rsidR="00D6548B" w:rsidRPr="00D6548B" w:rsidRDefault="00D6548B" w:rsidP="00D6548B">
      <w:pPr>
        <w:tabs>
          <w:tab w:val="left" w:pos="9356"/>
        </w:tabs>
        <w:ind w:left="-284" w:right="-143"/>
        <w:rPr>
          <w:rFonts w:eastAsia="Calibri"/>
          <w:b/>
          <w:bCs/>
          <w:sz w:val="28"/>
          <w:szCs w:val="28"/>
          <w:lang w:val="uk-UA" w:eastAsia="en-US"/>
        </w:rPr>
      </w:pPr>
      <w:r w:rsidRPr="00D6548B">
        <w:rPr>
          <w:rFonts w:eastAsia="Calibri"/>
          <w:b/>
          <w:bCs/>
          <w:sz w:val="28"/>
          <w:szCs w:val="28"/>
          <w:lang w:val="uk-UA" w:eastAsia="en-US"/>
        </w:rPr>
        <w:t xml:space="preserve">Про звіт директора </w:t>
      </w:r>
      <w:proofErr w:type="spellStart"/>
      <w:r w:rsidRPr="00D6548B">
        <w:rPr>
          <w:rFonts w:eastAsia="Calibri"/>
          <w:b/>
          <w:bCs/>
          <w:sz w:val="28"/>
          <w:szCs w:val="28"/>
          <w:lang w:val="uk-UA" w:eastAsia="en-US"/>
        </w:rPr>
        <w:t>Бобрицької</w:t>
      </w:r>
      <w:proofErr w:type="spellEnd"/>
      <w:r w:rsidRPr="00D6548B">
        <w:rPr>
          <w:rFonts w:eastAsia="Calibri"/>
          <w:b/>
          <w:bCs/>
          <w:sz w:val="28"/>
          <w:szCs w:val="28"/>
          <w:lang w:val="uk-UA" w:eastAsia="en-US"/>
        </w:rPr>
        <w:t xml:space="preserve"> гімназії 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Pr="00D6548B">
        <w:rPr>
          <w:rFonts w:eastAsia="Calibri"/>
          <w:b/>
          <w:bCs/>
          <w:sz w:val="28"/>
          <w:szCs w:val="28"/>
          <w:lang w:val="uk-UA" w:eastAsia="en-US"/>
        </w:rPr>
        <w:t>Великодимерської селищної ради</w:t>
      </w:r>
    </w:p>
    <w:p w:rsidR="00C72B77" w:rsidRPr="009F44B5" w:rsidRDefault="00D6548B" w:rsidP="00D6548B">
      <w:pPr>
        <w:tabs>
          <w:tab w:val="left" w:pos="9356"/>
        </w:tabs>
        <w:ind w:left="-284" w:right="-143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D6548B">
        <w:rPr>
          <w:rFonts w:eastAsia="Calibri"/>
          <w:b/>
          <w:bCs/>
          <w:sz w:val="28"/>
          <w:szCs w:val="28"/>
          <w:lang w:val="uk-UA" w:eastAsia="en-US"/>
        </w:rPr>
        <w:t>Броварського району Київської області за 2023 рік</w:t>
      </w:r>
    </w:p>
    <w:p w:rsidR="00EF6C40" w:rsidRPr="009F44B5" w:rsidRDefault="00EF6C40" w:rsidP="00837C09">
      <w:pPr>
        <w:ind w:right="360"/>
        <w:jc w:val="both"/>
        <w:rPr>
          <w:sz w:val="28"/>
          <w:szCs w:val="28"/>
          <w:lang w:val="uk-UA"/>
        </w:rPr>
      </w:pPr>
    </w:p>
    <w:p w:rsidR="009C14F7" w:rsidRPr="009F44B5" w:rsidRDefault="009C14F7" w:rsidP="001D3782">
      <w:pPr>
        <w:ind w:right="-1"/>
        <w:jc w:val="both"/>
        <w:rPr>
          <w:sz w:val="28"/>
          <w:szCs w:val="28"/>
          <w:lang w:val="uk-UA"/>
        </w:rPr>
      </w:pPr>
      <w:r w:rsidRPr="009F44B5">
        <w:rPr>
          <w:sz w:val="28"/>
          <w:szCs w:val="28"/>
          <w:lang w:val="uk-UA"/>
        </w:rPr>
        <w:t xml:space="preserve">Пояснювальна записка підготовлена відповідно до ст. 35 Регламенту Великодимерської селищної ради VIII </w:t>
      </w:r>
      <w:r w:rsidR="006D44A8" w:rsidRPr="009F44B5">
        <w:rPr>
          <w:sz w:val="28"/>
          <w:szCs w:val="28"/>
          <w:lang w:val="uk-UA"/>
        </w:rPr>
        <w:t>скликанн</w:t>
      </w:r>
      <w:r w:rsidR="000B61ED" w:rsidRPr="009F44B5">
        <w:rPr>
          <w:sz w:val="28"/>
          <w:szCs w:val="28"/>
          <w:lang w:val="uk-UA"/>
        </w:rPr>
        <w:t>я</w:t>
      </w:r>
      <w:r w:rsidRPr="009F44B5">
        <w:rPr>
          <w:sz w:val="28"/>
          <w:szCs w:val="28"/>
          <w:lang w:val="uk-UA"/>
        </w:rPr>
        <w:t>.</w:t>
      </w:r>
    </w:p>
    <w:p w:rsidR="00C72B77" w:rsidRPr="009F44B5" w:rsidRDefault="00837C09" w:rsidP="00E77A32">
      <w:pPr>
        <w:pStyle w:val="a4"/>
        <w:numPr>
          <w:ilvl w:val="0"/>
          <w:numId w:val="8"/>
        </w:numPr>
        <w:tabs>
          <w:tab w:val="left" w:pos="851"/>
        </w:tabs>
        <w:spacing w:before="100" w:after="10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4B5">
        <w:rPr>
          <w:rFonts w:ascii="Times New Roman" w:hAnsi="Times New Roman"/>
          <w:b/>
          <w:sz w:val="28"/>
          <w:szCs w:val="28"/>
          <w:lang w:val="uk-UA"/>
        </w:rPr>
        <w:t>Обґрунтування необхідності прийняття рішення.</w:t>
      </w:r>
    </w:p>
    <w:p w:rsidR="0020079C" w:rsidRPr="00EB7015" w:rsidRDefault="00063068" w:rsidP="00EB701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Для </w:t>
      </w:r>
      <w:r w:rsid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аналізу діяльності </w:t>
      </w:r>
      <w:r w:rsidR="00EB7015" w:rsidRPr="00EB7015">
        <w:rPr>
          <w:rStyle w:val="docdata"/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="00DF75B9" w:rsidRPr="00EB7015">
        <w:rPr>
          <w:rStyle w:val="docdata"/>
          <w:rFonts w:ascii="Times New Roman" w:hAnsi="Times New Roman"/>
          <w:sz w:val="28"/>
          <w:szCs w:val="28"/>
          <w:lang w:val="uk-UA"/>
        </w:rPr>
        <w:t>в</w:t>
      </w:r>
      <w:r w:rsidR="00610C37"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иникає необхідність </w:t>
      </w:r>
      <w:r w:rsidR="00DF75B9"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у </w:t>
      </w:r>
      <w:r w:rsidR="00EB7015" w:rsidRPr="00EB7015">
        <w:rPr>
          <w:rStyle w:val="docdata"/>
          <w:rFonts w:ascii="Times New Roman" w:hAnsi="Times New Roman"/>
          <w:sz w:val="28"/>
          <w:szCs w:val="28"/>
          <w:lang w:val="uk-UA"/>
        </w:rPr>
        <w:t>заслуховуванні звіту керівника закладу за 2023 рік</w:t>
      </w:r>
      <w:r w:rsidR="00610C37"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. </w:t>
      </w:r>
    </w:p>
    <w:p w:rsidR="00080BBA" w:rsidRPr="009F44B5" w:rsidRDefault="00080BBA" w:rsidP="00D045D9">
      <w:pPr>
        <w:pStyle w:val="a4"/>
        <w:numPr>
          <w:ilvl w:val="0"/>
          <w:numId w:val="8"/>
        </w:numPr>
        <w:tabs>
          <w:tab w:val="left" w:pos="851"/>
        </w:tabs>
        <w:spacing w:before="200" w:after="100" w:line="240" w:lineRule="auto"/>
        <w:ind w:left="567" w:firstLine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4B5">
        <w:rPr>
          <w:rFonts w:ascii="Times New Roman" w:hAnsi="Times New Roman"/>
          <w:b/>
          <w:sz w:val="28"/>
          <w:szCs w:val="28"/>
          <w:lang w:val="uk-UA"/>
        </w:rPr>
        <w:t>Мета і шляхи її досягнення</w:t>
      </w:r>
    </w:p>
    <w:p w:rsidR="00E91AEB" w:rsidRPr="00F12C65" w:rsidRDefault="00063068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ефективного </w:t>
      </w: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 xml:space="preserve">управління комунальною власністю, заслуховується звіт про роботу керівника комунального закладу 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>–</w:t>
      </w: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>Бобрицької</w:t>
      </w:r>
      <w:proofErr w:type="spellEnd"/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 xml:space="preserve"> гімназії  Великодимерської селищної ради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 xml:space="preserve">Броварського району Київської області </w:t>
      </w:r>
      <w:proofErr w:type="spellStart"/>
      <w:r>
        <w:rPr>
          <w:rStyle w:val="docdata"/>
          <w:rFonts w:ascii="Times New Roman" w:hAnsi="Times New Roman"/>
          <w:sz w:val="28"/>
          <w:szCs w:val="28"/>
          <w:lang w:val="uk-UA"/>
        </w:rPr>
        <w:t>Куць</w:t>
      </w:r>
      <w:proofErr w:type="spellEnd"/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 Тетяни Григорівни </w:t>
      </w: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>за 2023 рік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>.</w:t>
      </w:r>
    </w:p>
    <w:p w:rsidR="00BE6917" w:rsidRPr="009F44B5" w:rsidRDefault="00BE6917" w:rsidP="00D045D9">
      <w:pPr>
        <w:pStyle w:val="a4"/>
        <w:numPr>
          <w:ilvl w:val="0"/>
          <w:numId w:val="8"/>
        </w:numPr>
        <w:tabs>
          <w:tab w:val="left" w:pos="851"/>
        </w:tabs>
        <w:spacing w:before="200" w:after="100" w:line="240" w:lineRule="auto"/>
        <w:ind w:left="567" w:firstLine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4B5">
        <w:rPr>
          <w:rFonts w:ascii="Times New Roman" w:hAnsi="Times New Roman"/>
          <w:b/>
          <w:sz w:val="28"/>
          <w:szCs w:val="28"/>
          <w:lang w:val="uk-UA"/>
        </w:rPr>
        <w:t>Правові аспекти</w:t>
      </w:r>
    </w:p>
    <w:p w:rsidR="00D6548B" w:rsidRPr="009F44B5" w:rsidRDefault="00BE6917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4B5">
        <w:rPr>
          <w:rFonts w:ascii="Times New Roman" w:hAnsi="Times New Roman"/>
          <w:sz w:val="28"/>
          <w:szCs w:val="28"/>
          <w:lang w:val="uk-UA"/>
        </w:rPr>
        <w:t xml:space="preserve">Пункт </w:t>
      </w:r>
      <w:r w:rsidR="003200BA" w:rsidRPr="003200BA">
        <w:rPr>
          <w:rFonts w:ascii="Times New Roman" w:hAnsi="Times New Roman"/>
          <w:sz w:val="28"/>
          <w:szCs w:val="28"/>
          <w:lang w:val="uk-UA"/>
        </w:rPr>
        <w:t xml:space="preserve">3 ст.29 та ч. 1 ст. 59 </w:t>
      </w:r>
      <w:r w:rsidRPr="009F44B5">
        <w:rPr>
          <w:rFonts w:ascii="Times New Roman" w:hAnsi="Times New Roman"/>
          <w:sz w:val="28"/>
          <w:szCs w:val="28"/>
          <w:lang w:val="uk-UA"/>
        </w:rPr>
        <w:t>22 статті 26 Закону України «Про місцеве самоврядування в Україні»</w:t>
      </w:r>
    </w:p>
    <w:p w:rsidR="005E6CCA" w:rsidRPr="009F44B5" w:rsidRDefault="00BE6917" w:rsidP="00D045D9">
      <w:pPr>
        <w:pStyle w:val="a4"/>
        <w:numPr>
          <w:ilvl w:val="0"/>
          <w:numId w:val="8"/>
        </w:numPr>
        <w:tabs>
          <w:tab w:val="left" w:pos="851"/>
        </w:tabs>
        <w:spacing w:before="200" w:after="100" w:line="240" w:lineRule="auto"/>
        <w:ind w:left="567" w:firstLine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4B5">
        <w:rPr>
          <w:rFonts w:ascii="Times New Roman" w:hAnsi="Times New Roman"/>
          <w:b/>
          <w:sz w:val="28"/>
          <w:szCs w:val="28"/>
          <w:lang w:val="uk-UA"/>
        </w:rPr>
        <w:t>Фінансово-економічне обґрунтування</w:t>
      </w:r>
    </w:p>
    <w:p w:rsidR="00063068" w:rsidRPr="00063068" w:rsidRDefault="00063068" w:rsidP="00063068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3068">
        <w:rPr>
          <w:rFonts w:ascii="Times New Roman" w:hAnsi="Times New Roman"/>
          <w:sz w:val="28"/>
          <w:szCs w:val="28"/>
          <w:lang w:val="uk-UA"/>
        </w:rPr>
        <w:t>Додаткових видатків місцевого бюджету не потребує.</w:t>
      </w:r>
    </w:p>
    <w:p w:rsidR="008857FF" w:rsidRPr="009F44B5" w:rsidRDefault="008857FF" w:rsidP="00F12C65">
      <w:pPr>
        <w:pStyle w:val="a4"/>
        <w:numPr>
          <w:ilvl w:val="0"/>
          <w:numId w:val="8"/>
        </w:numPr>
        <w:tabs>
          <w:tab w:val="left" w:pos="851"/>
        </w:tabs>
        <w:spacing w:before="200" w:after="100" w:line="240" w:lineRule="auto"/>
        <w:ind w:left="567" w:firstLine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4B5">
        <w:rPr>
          <w:rFonts w:ascii="Times New Roman" w:hAnsi="Times New Roman"/>
          <w:b/>
          <w:sz w:val="28"/>
          <w:szCs w:val="28"/>
          <w:lang w:val="uk-UA"/>
        </w:rPr>
        <w:t>Суб’єкт подання проекту рішення</w:t>
      </w:r>
    </w:p>
    <w:p w:rsidR="008857FF" w:rsidRPr="00EB7015" w:rsidRDefault="00503BD6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Суб’єкт подання проекту рішення: </w:t>
      </w:r>
      <w:r w:rsidR="000B6CA4" w:rsidRPr="00EB7015">
        <w:rPr>
          <w:rStyle w:val="docdata"/>
          <w:rFonts w:ascii="Times New Roman" w:hAnsi="Times New Roman"/>
          <w:sz w:val="28"/>
          <w:szCs w:val="28"/>
          <w:lang w:val="uk-UA"/>
        </w:rPr>
        <w:t>Управління освіти, культури, молоді і спорту Великодимерської селищної ради</w:t>
      </w: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>.</w:t>
      </w:r>
    </w:p>
    <w:p w:rsidR="00E91AEB" w:rsidRPr="00EB7015" w:rsidRDefault="00E91AEB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Доповідач: </w:t>
      </w:r>
      <w:r w:rsidR="00063068"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="00063068" w:rsidRPr="00EB7015">
        <w:rPr>
          <w:rStyle w:val="docdata"/>
          <w:rFonts w:ascii="Times New Roman" w:hAnsi="Times New Roman"/>
          <w:sz w:val="28"/>
          <w:szCs w:val="28"/>
          <w:lang w:val="uk-UA"/>
        </w:rPr>
        <w:t>Бобрицької</w:t>
      </w:r>
      <w:proofErr w:type="spellEnd"/>
      <w:r w:rsidR="00063068"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 гімназії Великодимерської селищної ради Броварського району Київської області  </w:t>
      </w:r>
      <w:proofErr w:type="spellStart"/>
      <w:r w:rsidR="00063068" w:rsidRPr="00EB7015">
        <w:rPr>
          <w:rStyle w:val="docdata"/>
          <w:rFonts w:ascii="Times New Roman" w:hAnsi="Times New Roman"/>
          <w:sz w:val="28"/>
          <w:szCs w:val="28"/>
          <w:lang w:val="uk-UA"/>
        </w:rPr>
        <w:t>Куць</w:t>
      </w:r>
      <w:proofErr w:type="spellEnd"/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 Тетяна </w:t>
      </w:r>
      <w:r w:rsidR="00063068" w:rsidRPr="00EB7015">
        <w:rPr>
          <w:rStyle w:val="docdata"/>
          <w:rFonts w:ascii="Times New Roman" w:hAnsi="Times New Roman"/>
          <w:sz w:val="28"/>
          <w:szCs w:val="28"/>
          <w:lang w:val="uk-UA"/>
        </w:rPr>
        <w:t>Григорівна</w:t>
      </w: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>.</w:t>
      </w:r>
    </w:p>
    <w:p w:rsidR="00E91AEB" w:rsidRPr="00EB7015" w:rsidRDefault="00E91AEB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Особа, відповідальна за підготовку проекту рішення: </w:t>
      </w:r>
    </w:p>
    <w:p w:rsidR="00E91AEB" w:rsidRPr="00F12C65" w:rsidRDefault="00EB7015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заступник</w:t>
      </w:r>
      <w:r w:rsidR="00E91AEB" w:rsidRPr="00F12C65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</w:t>
      </w:r>
      <w:r w:rsidR="00063068">
        <w:rPr>
          <w:rFonts w:ascii="Times New Roman" w:hAnsi="Times New Roman"/>
          <w:sz w:val="28"/>
          <w:szCs w:val="28"/>
          <w:lang w:val="uk-UA"/>
        </w:rPr>
        <w:t>Макаренко Наталія Сергіївна</w:t>
      </w:r>
      <w:r w:rsidR="00E91AEB" w:rsidRPr="00F12C65">
        <w:rPr>
          <w:rFonts w:ascii="Times New Roman" w:hAnsi="Times New Roman"/>
          <w:sz w:val="28"/>
          <w:szCs w:val="28"/>
          <w:lang w:val="uk-UA"/>
        </w:rPr>
        <w:t xml:space="preserve"> (контактний телефон 3-32-51).</w:t>
      </w:r>
    </w:p>
    <w:p w:rsidR="00E91AEB" w:rsidRDefault="00E91AEB" w:rsidP="00E91AEB">
      <w:pPr>
        <w:ind w:firstLine="284"/>
        <w:jc w:val="both"/>
        <w:rPr>
          <w:b/>
          <w:noProof/>
          <w:sz w:val="26"/>
          <w:szCs w:val="26"/>
          <w:lang w:val="uk-UA"/>
        </w:rPr>
      </w:pPr>
    </w:p>
    <w:p w:rsidR="00E91AEB" w:rsidRPr="005141FD" w:rsidRDefault="00E91AEB" w:rsidP="00E91AEB">
      <w:pPr>
        <w:ind w:firstLine="284"/>
        <w:jc w:val="both"/>
        <w:rPr>
          <w:b/>
          <w:noProof/>
          <w:sz w:val="26"/>
          <w:szCs w:val="26"/>
          <w:lang w:val="uk-UA"/>
        </w:rPr>
      </w:pPr>
    </w:p>
    <w:p w:rsidR="00E91AEB" w:rsidRPr="00407338" w:rsidRDefault="00E91AEB" w:rsidP="00E91AEB">
      <w:pPr>
        <w:ind w:firstLine="284"/>
        <w:jc w:val="both"/>
        <w:rPr>
          <w:b/>
          <w:noProof/>
          <w:sz w:val="28"/>
          <w:szCs w:val="26"/>
          <w:lang w:val="uk-UA"/>
        </w:rPr>
      </w:pPr>
      <w:r w:rsidRPr="00407338">
        <w:rPr>
          <w:b/>
          <w:noProof/>
          <w:sz w:val="28"/>
          <w:szCs w:val="26"/>
          <w:lang w:val="uk-UA"/>
        </w:rPr>
        <w:t>Начальник управління                                       Тетяна ІВАНЕНКО</w:t>
      </w:r>
    </w:p>
    <w:p w:rsidR="00A67BCA" w:rsidRPr="009F44B5" w:rsidRDefault="00A67BCA" w:rsidP="00E91AEB">
      <w:pPr>
        <w:pStyle w:val="a4"/>
        <w:spacing w:after="0" w:line="240" w:lineRule="auto"/>
        <w:ind w:left="0" w:firstLine="567"/>
        <w:jc w:val="both"/>
        <w:rPr>
          <w:b/>
          <w:noProof/>
          <w:sz w:val="28"/>
          <w:szCs w:val="28"/>
          <w:lang w:val="uk-UA"/>
        </w:rPr>
      </w:pPr>
    </w:p>
    <w:sectPr w:rsidR="00A67BCA" w:rsidRPr="009F44B5" w:rsidSect="00556389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E76"/>
    <w:multiLevelType w:val="hybridMultilevel"/>
    <w:tmpl w:val="5CD24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203A6"/>
    <w:multiLevelType w:val="hybridMultilevel"/>
    <w:tmpl w:val="4AE82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0316"/>
    <w:multiLevelType w:val="hybridMultilevel"/>
    <w:tmpl w:val="B84CABF6"/>
    <w:lvl w:ilvl="0" w:tplc="9B546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5578"/>
    <w:multiLevelType w:val="hybridMultilevel"/>
    <w:tmpl w:val="354853D2"/>
    <w:lvl w:ilvl="0" w:tplc="EC483602">
      <w:start w:val="5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1D950808"/>
    <w:multiLevelType w:val="hybridMultilevel"/>
    <w:tmpl w:val="88D83342"/>
    <w:lvl w:ilvl="0" w:tplc="181C307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402CDB"/>
    <w:multiLevelType w:val="hybridMultilevel"/>
    <w:tmpl w:val="01989060"/>
    <w:lvl w:ilvl="0" w:tplc="181C30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A24AA"/>
    <w:multiLevelType w:val="multilevel"/>
    <w:tmpl w:val="56987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008659A"/>
    <w:multiLevelType w:val="multilevel"/>
    <w:tmpl w:val="0419001F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8">
    <w:nsid w:val="3BF7212E"/>
    <w:multiLevelType w:val="hybridMultilevel"/>
    <w:tmpl w:val="2EE20356"/>
    <w:lvl w:ilvl="0" w:tplc="3A843F5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CA4124"/>
    <w:multiLevelType w:val="hybridMultilevel"/>
    <w:tmpl w:val="6E10D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8418A4"/>
    <w:multiLevelType w:val="hybridMultilevel"/>
    <w:tmpl w:val="D2C6AD16"/>
    <w:lvl w:ilvl="0" w:tplc="A7C604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01F55"/>
    <w:multiLevelType w:val="hybridMultilevel"/>
    <w:tmpl w:val="6232968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D0BA5"/>
    <w:multiLevelType w:val="hybridMultilevel"/>
    <w:tmpl w:val="83E2DB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DB2400"/>
    <w:multiLevelType w:val="hybridMultilevel"/>
    <w:tmpl w:val="4AE82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F687D"/>
    <w:multiLevelType w:val="hybridMultilevel"/>
    <w:tmpl w:val="95684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95052"/>
    <w:multiLevelType w:val="hybridMultilevel"/>
    <w:tmpl w:val="C2D26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408FB"/>
    <w:multiLevelType w:val="hybridMultilevel"/>
    <w:tmpl w:val="C5FE5170"/>
    <w:lvl w:ilvl="0" w:tplc="2C9A8286">
      <w:start w:val="2024"/>
      <w:numFmt w:val="decimal"/>
      <w:lvlText w:val="%1"/>
      <w:lvlJc w:val="left"/>
      <w:pPr>
        <w:ind w:left="4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7">
    <w:nsid w:val="72E32EF8"/>
    <w:multiLevelType w:val="hybridMultilevel"/>
    <w:tmpl w:val="D1EE0D70"/>
    <w:lvl w:ilvl="0" w:tplc="F6026E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3CC3C7A"/>
    <w:multiLevelType w:val="hybridMultilevel"/>
    <w:tmpl w:val="86F2569E"/>
    <w:lvl w:ilvl="0" w:tplc="181C30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60656"/>
    <w:multiLevelType w:val="hybridMultilevel"/>
    <w:tmpl w:val="65980D5E"/>
    <w:lvl w:ilvl="0" w:tplc="1BE6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19"/>
  </w:num>
  <w:num w:numId="8">
    <w:abstractNumId w:val="2"/>
  </w:num>
  <w:num w:numId="9">
    <w:abstractNumId w:val="6"/>
  </w:num>
  <w:num w:numId="10">
    <w:abstractNumId w:val="7"/>
  </w:num>
  <w:num w:numId="11">
    <w:abstractNumId w:val="16"/>
  </w:num>
  <w:num w:numId="12">
    <w:abstractNumId w:val="3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18"/>
  </w:num>
  <w:num w:numId="18">
    <w:abstractNumId w:val="14"/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050D4"/>
    <w:rsid w:val="00000FF7"/>
    <w:rsid w:val="00001BA9"/>
    <w:rsid w:val="00003D92"/>
    <w:rsid w:val="00010A9E"/>
    <w:rsid w:val="000205DE"/>
    <w:rsid w:val="00021CBF"/>
    <w:rsid w:val="00027D31"/>
    <w:rsid w:val="000363FD"/>
    <w:rsid w:val="000370C4"/>
    <w:rsid w:val="000376A9"/>
    <w:rsid w:val="000456EE"/>
    <w:rsid w:val="0006142F"/>
    <w:rsid w:val="000620C3"/>
    <w:rsid w:val="00062449"/>
    <w:rsid w:val="00063068"/>
    <w:rsid w:val="000652E9"/>
    <w:rsid w:val="000673AB"/>
    <w:rsid w:val="00073BC1"/>
    <w:rsid w:val="000808A1"/>
    <w:rsid w:val="00080BBA"/>
    <w:rsid w:val="0008715E"/>
    <w:rsid w:val="000927C4"/>
    <w:rsid w:val="00093906"/>
    <w:rsid w:val="00097DC9"/>
    <w:rsid w:val="000A2C41"/>
    <w:rsid w:val="000A382E"/>
    <w:rsid w:val="000A3DAE"/>
    <w:rsid w:val="000A486E"/>
    <w:rsid w:val="000A76CF"/>
    <w:rsid w:val="000B45F6"/>
    <w:rsid w:val="000B61ED"/>
    <w:rsid w:val="000B6CA4"/>
    <w:rsid w:val="000B75A8"/>
    <w:rsid w:val="000C41D3"/>
    <w:rsid w:val="000C4880"/>
    <w:rsid w:val="000E0F28"/>
    <w:rsid w:val="000E5D29"/>
    <w:rsid w:val="000F39EC"/>
    <w:rsid w:val="000F53EF"/>
    <w:rsid w:val="00100E3E"/>
    <w:rsid w:val="001067DC"/>
    <w:rsid w:val="00106F70"/>
    <w:rsid w:val="00107695"/>
    <w:rsid w:val="00107C2B"/>
    <w:rsid w:val="0011063A"/>
    <w:rsid w:val="00121CA2"/>
    <w:rsid w:val="001225E0"/>
    <w:rsid w:val="0012359D"/>
    <w:rsid w:val="00123A35"/>
    <w:rsid w:val="00124507"/>
    <w:rsid w:val="00125F02"/>
    <w:rsid w:val="001269D9"/>
    <w:rsid w:val="00127036"/>
    <w:rsid w:val="00132922"/>
    <w:rsid w:val="00135802"/>
    <w:rsid w:val="00136699"/>
    <w:rsid w:val="00137376"/>
    <w:rsid w:val="001461AA"/>
    <w:rsid w:val="001529D0"/>
    <w:rsid w:val="001532BD"/>
    <w:rsid w:val="00156748"/>
    <w:rsid w:val="001568B7"/>
    <w:rsid w:val="001803E4"/>
    <w:rsid w:val="00197ABB"/>
    <w:rsid w:val="001A0A62"/>
    <w:rsid w:val="001A0B68"/>
    <w:rsid w:val="001A29C6"/>
    <w:rsid w:val="001A3C37"/>
    <w:rsid w:val="001A4D7E"/>
    <w:rsid w:val="001A51A7"/>
    <w:rsid w:val="001C3A30"/>
    <w:rsid w:val="001C78C4"/>
    <w:rsid w:val="001D3782"/>
    <w:rsid w:val="001E088C"/>
    <w:rsid w:val="001F2072"/>
    <w:rsid w:val="001F3A94"/>
    <w:rsid w:val="001F7111"/>
    <w:rsid w:val="0020079C"/>
    <w:rsid w:val="0020185F"/>
    <w:rsid w:val="00207627"/>
    <w:rsid w:val="00207B19"/>
    <w:rsid w:val="00223257"/>
    <w:rsid w:val="00224736"/>
    <w:rsid w:val="002259B7"/>
    <w:rsid w:val="0023302C"/>
    <w:rsid w:val="00234DEA"/>
    <w:rsid w:val="00240203"/>
    <w:rsid w:val="002506F7"/>
    <w:rsid w:val="002539BA"/>
    <w:rsid w:val="00254052"/>
    <w:rsid w:val="00256813"/>
    <w:rsid w:val="002604AB"/>
    <w:rsid w:val="002632B8"/>
    <w:rsid w:val="00264F8D"/>
    <w:rsid w:val="00270EC7"/>
    <w:rsid w:val="00274185"/>
    <w:rsid w:val="002774D6"/>
    <w:rsid w:val="00277F79"/>
    <w:rsid w:val="002812AA"/>
    <w:rsid w:val="0028221E"/>
    <w:rsid w:val="00283F3C"/>
    <w:rsid w:val="00284C01"/>
    <w:rsid w:val="0029364A"/>
    <w:rsid w:val="002A0C76"/>
    <w:rsid w:val="002A4227"/>
    <w:rsid w:val="002A77AD"/>
    <w:rsid w:val="002B1CC8"/>
    <w:rsid w:val="002C23B1"/>
    <w:rsid w:val="002D5CF1"/>
    <w:rsid w:val="002E02FA"/>
    <w:rsid w:val="002E2D46"/>
    <w:rsid w:val="002E3365"/>
    <w:rsid w:val="002F7A57"/>
    <w:rsid w:val="003034F4"/>
    <w:rsid w:val="00311F73"/>
    <w:rsid w:val="00311F89"/>
    <w:rsid w:val="00312315"/>
    <w:rsid w:val="003200BA"/>
    <w:rsid w:val="00321C6F"/>
    <w:rsid w:val="00324DFA"/>
    <w:rsid w:val="00326E25"/>
    <w:rsid w:val="003273C3"/>
    <w:rsid w:val="00335991"/>
    <w:rsid w:val="003359C5"/>
    <w:rsid w:val="00336F0A"/>
    <w:rsid w:val="003373AB"/>
    <w:rsid w:val="00337AD7"/>
    <w:rsid w:val="00344FCA"/>
    <w:rsid w:val="00346301"/>
    <w:rsid w:val="003637FC"/>
    <w:rsid w:val="003903CF"/>
    <w:rsid w:val="00390722"/>
    <w:rsid w:val="00393D38"/>
    <w:rsid w:val="003A185E"/>
    <w:rsid w:val="003A38F4"/>
    <w:rsid w:val="003B7983"/>
    <w:rsid w:val="003C1A1C"/>
    <w:rsid w:val="003C3EA2"/>
    <w:rsid w:val="003C50A9"/>
    <w:rsid w:val="003D1A84"/>
    <w:rsid w:val="003D4D02"/>
    <w:rsid w:val="003E2568"/>
    <w:rsid w:val="003E42CD"/>
    <w:rsid w:val="003F27C0"/>
    <w:rsid w:val="003F3C46"/>
    <w:rsid w:val="003F63B2"/>
    <w:rsid w:val="0040282F"/>
    <w:rsid w:val="0040504B"/>
    <w:rsid w:val="004050D4"/>
    <w:rsid w:val="00407338"/>
    <w:rsid w:val="00412845"/>
    <w:rsid w:val="004150AC"/>
    <w:rsid w:val="00415627"/>
    <w:rsid w:val="00425509"/>
    <w:rsid w:val="00433620"/>
    <w:rsid w:val="00433FE1"/>
    <w:rsid w:val="004418EF"/>
    <w:rsid w:val="00442B1F"/>
    <w:rsid w:val="0045066E"/>
    <w:rsid w:val="00452E30"/>
    <w:rsid w:val="00460368"/>
    <w:rsid w:val="004703B9"/>
    <w:rsid w:val="004801D2"/>
    <w:rsid w:val="00483080"/>
    <w:rsid w:val="004902E4"/>
    <w:rsid w:val="004920D1"/>
    <w:rsid w:val="004A06F0"/>
    <w:rsid w:val="004B28D1"/>
    <w:rsid w:val="004B28FC"/>
    <w:rsid w:val="004C2CCF"/>
    <w:rsid w:val="004C4A17"/>
    <w:rsid w:val="004C5E83"/>
    <w:rsid w:val="004D0D09"/>
    <w:rsid w:val="004D1B18"/>
    <w:rsid w:val="004D358E"/>
    <w:rsid w:val="004D6FC5"/>
    <w:rsid w:val="004D73B0"/>
    <w:rsid w:val="004E0E37"/>
    <w:rsid w:val="004E4D66"/>
    <w:rsid w:val="004E6AC9"/>
    <w:rsid w:val="004E7DCC"/>
    <w:rsid w:val="004F0EC7"/>
    <w:rsid w:val="004F4083"/>
    <w:rsid w:val="004F6089"/>
    <w:rsid w:val="004F7DA4"/>
    <w:rsid w:val="00501848"/>
    <w:rsid w:val="00502727"/>
    <w:rsid w:val="005034FB"/>
    <w:rsid w:val="00503BD6"/>
    <w:rsid w:val="00506314"/>
    <w:rsid w:val="00511D51"/>
    <w:rsid w:val="0052152D"/>
    <w:rsid w:val="00522CC4"/>
    <w:rsid w:val="005259EF"/>
    <w:rsid w:val="005261B1"/>
    <w:rsid w:val="00537E16"/>
    <w:rsid w:val="00540294"/>
    <w:rsid w:val="005411F6"/>
    <w:rsid w:val="0054400E"/>
    <w:rsid w:val="00544611"/>
    <w:rsid w:val="00544FFB"/>
    <w:rsid w:val="005502A1"/>
    <w:rsid w:val="00556389"/>
    <w:rsid w:val="00576833"/>
    <w:rsid w:val="005832FE"/>
    <w:rsid w:val="005868DB"/>
    <w:rsid w:val="00590021"/>
    <w:rsid w:val="00593C75"/>
    <w:rsid w:val="005B0EFF"/>
    <w:rsid w:val="005B13BD"/>
    <w:rsid w:val="005B35C0"/>
    <w:rsid w:val="005B474E"/>
    <w:rsid w:val="005C2834"/>
    <w:rsid w:val="005C3DC7"/>
    <w:rsid w:val="005C4E74"/>
    <w:rsid w:val="005D33CD"/>
    <w:rsid w:val="005E0681"/>
    <w:rsid w:val="005E57BF"/>
    <w:rsid w:val="005E6CCA"/>
    <w:rsid w:val="00600A1B"/>
    <w:rsid w:val="0060693C"/>
    <w:rsid w:val="00610C37"/>
    <w:rsid w:val="00620C5A"/>
    <w:rsid w:val="006234B8"/>
    <w:rsid w:val="0062489E"/>
    <w:rsid w:val="00625B1A"/>
    <w:rsid w:val="00646AAE"/>
    <w:rsid w:val="00654E2E"/>
    <w:rsid w:val="00656B28"/>
    <w:rsid w:val="00656F4A"/>
    <w:rsid w:val="00661E35"/>
    <w:rsid w:val="00667774"/>
    <w:rsid w:val="00671616"/>
    <w:rsid w:val="006721D5"/>
    <w:rsid w:val="006740F2"/>
    <w:rsid w:val="00680670"/>
    <w:rsid w:val="0069139F"/>
    <w:rsid w:val="00693851"/>
    <w:rsid w:val="00695032"/>
    <w:rsid w:val="00695728"/>
    <w:rsid w:val="006977F8"/>
    <w:rsid w:val="006A1CF3"/>
    <w:rsid w:val="006A2551"/>
    <w:rsid w:val="006B50DB"/>
    <w:rsid w:val="006B547F"/>
    <w:rsid w:val="006B668E"/>
    <w:rsid w:val="006B7D38"/>
    <w:rsid w:val="006C47C3"/>
    <w:rsid w:val="006D16B2"/>
    <w:rsid w:val="006D44A8"/>
    <w:rsid w:val="006D51B6"/>
    <w:rsid w:val="006E6938"/>
    <w:rsid w:val="006F34AF"/>
    <w:rsid w:val="006F4DC7"/>
    <w:rsid w:val="006F53A9"/>
    <w:rsid w:val="006F68A4"/>
    <w:rsid w:val="0070447A"/>
    <w:rsid w:val="007058B1"/>
    <w:rsid w:val="0070626B"/>
    <w:rsid w:val="00711960"/>
    <w:rsid w:val="007126BA"/>
    <w:rsid w:val="00713516"/>
    <w:rsid w:val="00714E07"/>
    <w:rsid w:val="007222C1"/>
    <w:rsid w:val="00722A58"/>
    <w:rsid w:val="00727C5B"/>
    <w:rsid w:val="00735D36"/>
    <w:rsid w:val="007361B5"/>
    <w:rsid w:val="00741D66"/>
    <w:rsid w:val="00742FDB"/>
    <w:rsid w:val="0074309C"/>
    <w:rsid w:val="00745B88"/>
    <w:rsid w:val="00750C16"/>
    <w:rsid w:val="00751BE2"/>
    <w:rsid w:val="00762318"/>
    <w:rsid w:val="007747D6"/>
    <w:rsid w:val="00777217"/>
    <w:rsid w:val="00783994"/>
    <w:rsid w:val="007857EF"/>
    <w:rsid w:val="00790B30"/>
    <w:rsid w:val="00790ED5"/>
    <w:rsid w:val="00793D88"/>
    <w:rsid w:val="007967DB"/>
    <w:rsid w:val="007A3C18"/>
    <w:rsid w:val="007D03F4"/>
    <w:rsid w:val="007E4DE1"/>
    <w:rsid w:val="007F1AEE"/>
    <w:rsid w:val="007F3F08"/>
    <w:rsid w:val="007F56B5"/>
    <w:rsid w:val="007F69DA"/>
    <w:rsid w:val="007F7A71"/>
    <w:rsid w:val="0080551C"/>
    <w:rsid w:val="008070D9"/>
    <w:rsid w:val="008106B6"/>
    <w:rsid w:val="008151A5"/>
    <w:rsid w:val="00822355"/>
    <w:rsid w:val="00832919"/>
    <w:rsid w:val="00832ED5"/>
    <w:rsid w:val="008350FB"/>
    <w:rsid w:val="00836D59"/>
    <w:rsid w:val="008373ED"/>
    <w:rsid w:val="00837C09"/>
    <w:rsid w:val="00840CFD"/>
    <w:rsid w:val="008419AC"/>
    <w:rsid w:val="0084478F"/>
    <w:rsid w:val="00851D44"/>
    <w:rsid w:val="008525F2"/>
    <w:rsid w:val="00860B57"/>
    <w:rsid w:val="00862C1A"/>
    <w:rsid w:val="008667E1"/>
    <w:rsid w:val="00873EAC"/>
    <w:rsid w:val="008810D2"/>
    <w:rsid w:val="008857FF"/>
    <w:rsid w:val="00886312"/>
    <w:rsid w:val="00894388"/>
    <w:rsid w:val="008A01D2"/>
    <w:rsid w:val="008A107E"/>
    <w:rsid w:val="008A128D"/>
    <w:rsid w:val="008A4C2C"/>
    <w:rsid w:val="008B087E"/>
    <w:rsid w:val="008B2CD8"/>
    <w:rsid w:val="008B39F6"/>
    <w:rsid w:val="008B3CE0"/>
    <w:rsid w:val="008B4F56"/>
    <w:rsid w:val="008C513A"/>
    <w:rsid w:val="008D0557"/>
    <w:rsid w:val="008D0FB7"/>
    <w:rsid w:val="008E3E1D"/>
    <w:rsid w:val="008E76E7"/>
    <w:rsid w:val="008E7ECC"/>
    <w:rsid w:val="008F0B34"/>
    <w:rsid w:val="008F6567"/>
    <w:rsid w:val="008F7527"/>
    <w:rsid w:val="00902B6F"/>
    <w:rsid w:val="00905C58"/>
    <w:rsid w:val="00914830"/>
    <w:rsid w:val="00922DF0"/>
    <w:rsid w:val="009308F4"/>
    <w:rsid w:val="00937412"/>
    <w:rsid w:val="00942AC7"/>
    <w:rsid w:val="00943595"/>
    <w:rsid w:val="00947D09"/>
    <w:rsid w:val="00953EF6"/>
    <w:rsid w:val="00955102"/>
    <w:rsid w:val="00965146"/>
    <w:rsid w:val="00972EE9"/>
    <w:rsid w:val="00980559"/>
    <w:rsid w:val="009871F7"/>
    <w:rsid w:val="0098766D"/>
    <w:rsid w:val="009A31BE"/>
    <w:rsid w:val="009A3EB6"/>
    <w:rsid w:val="009A6CEF"/>
    <w:rsid w:val="009B6A87"/>
    <w:rsid w:val="009B7A22"/>
    <w:rsid w:val="009C14F7"/>
    <w:rsid w:val="009C2584"/>
    <w:rsid w:val="009C3E59"/>
    <w:rsid w:val="009C3EB4"/>
    <w:rsid w:val="009E540A"/>
    <w:rsid w:val="009E698E"/>
    <w:rsid w:val="009E7584"/>
    <w:rsid w:val="009F040B"/>
    <w:rsid w:val="009F1260"/>
    <w:rsid w:val="009F44B5"/>
    <w:rsid w:val="009F6466"/>
    <w:rsid w:val="009F74CF"/>
    <w:rsid w:val="009F7E31"/>
    <w:rsid w:val="00A00F0B"/>
    <w:rsid w:val="00A01D71"/>
    <w:rsid w:val="00A03684"/>
    <w:rsid w:val="00A062B2"/>
    <w:rsid w:val="00A07D9F"/>
    <w:rsid w:val="00A12533"/>
    <w:rsid w:val="00A1270A"/>
    <w:rsid w:val="00A1341E"/>
    <w:rsid w:val="00A1572C"/>
    <w:rsid w:val="00A20D78"/>
    <w:rsid w:val="00A338B6"/>
    <w:rsid w:val="00A34F7C"/>
    <w:rsid w:val="00A36B73"/>
    <w:rsid w:val="00A40507"/>
    <w:rsid w:val="00A41053"/>
    <w:rsid w:val="00A422B8"/>
    <w:rsid w:val="00A47421"/>
    <w:rsid w:val="00A519AE"/>
    <w:rsid w:val="00A51AA7"/>
    <w:rsid w:val="00A53B36"/>
    <w:rsid w:val="00A6345C"/>
    <w:rsid w:val="00A6640D"/>
    <w:rsid w:val="00A665CF"/>
    <w:rsid w:val="00A67BCA"/>
    <w:rsid w:val="00A76122"/>
    <w:rsid w:val="00A82375"/>
    <w:rsid w:val="00A8659B"/>
    <w:rsid w:val="00A909B3"/>
    <w:rsid w:val="00A92489"/>
    <w:rsid w:val="00A9374E"/>
    <w:rsid w:val="00A96A05"/>
    <w:rsid w:val="00A96FC3"/>
    <w:rsid w:val="00AC45C5"/>
    <w:rsid w:val="00AD1A64"/>
    <w:rsid w:val="00AE4E28"/>
    <w:rsid w:val="00AF6781"/>
    <w:rsid w:val="00AF7C15"/>
    <w:rsid w:val="00B02C2E"/>
    <w:rsid w:val="00B038C4"/>
    <w:rsid w:val="00B03E37"/>
    <w:rsid w:val="00B0674E"/>
    <w:rsid w:val="00B07017"/>
    <w:rsid w:val="00B138DA"/>
    <w:rsid w:val="00B13EB1"/>
    <w:rsid w:val="00B24AC3"/>
    <w:rsid w:val="00B26BAC"/>
    <w:rsid w:val="00B36C53"/>
    <w:rsid w:val="00B40C07"/>
    <w:rsid w:val="00B41D66"/>
    <w:rsid w:val="00B4747B"/>
    <w:rsid w:val="00B61FBE"/>
    <w:rsid w:val="00B62B02"/>
    <w:rsid w:val="00B67890"/>
    <w:rsid w:val="00B72035"/>
    <w:rsid w:val="00B7322F"/>
    <w:rsid w:val="00B84DBB"/>
    <w:rsid w:val="00B86EEC"/>
    <w:rsid w:val="00B91AC8"/>
    <w:rsid w:val="00B92AF7"/>
    <w:rsid w:val="00B9300A"/>
    <w:rsid w:val="00B93D1C"/>
    <w:rsid w:val="00B9536A"/>
    <w:rsid w:val="00B9558F"/>
    <w:rsid w:val="00B965A5"/>
    <w:rsid w:val="00B978E6"/>
    <w:rsid w:val="00BA0FB5"/>
    <w:rsid w:val="00BA180C"/>
    <w:rsid w:val="00BA4D2A"/>
    <w:rsid w:val="00BB1775"/>
    <w:rsid w:val="00BB4880"/>
    <w:rsid w:val="00BC1224"/>
    <w:rsid w:val="00BC1588"/>
    <w:rsid w:val="00BC1811"/>
    <w:rsid w:val="00BC42BE"/>
    <w:rsid w:val="00BC7055"/>
    <w:rsid w:val="00BD27C3"/>
    <w:rsid w:val="00BE4191"/>
    <w:rsid w:val="00BE41A7"/>
    <w:rsid w:val="00BE5FB9"/>
    <w:rsid w:val="00BE6917"/>
    <w:rsid w:val="00BF1346"/>
    <w:rsid w:val="00BF1957"/>
    <w:rsid w:val="00BF2097"/>
    <w:rsid w:val="00BF5200"/>
    <w:rsid w:val="00BF55F5"/>
    <w:rsid w:val="00BF6997"/>
    <w:rsid w:val="00BF6A96"/>
    <w:rsid w:val="00BF723E"/>
    <w:rsid w:val="00C01418"/>
    <w:rsid w:val="00C1031D"/>
    <w:rsid w:val="00C1275B"/>
    <w:rsid w:val="00C132DA"/>
    <w:rsid w:val="00C13C3A"/>
    <w:rsid w:val="00C20F45"/>
    <w:rsid w:val="00C23D6B"/>
    <w:rsid w:val="00C26FC4"/>
    <w:rsid w:val="00C34952"/>
    <w:rsid w:val="00C4210E"/>
    <w:rsid w:val="00C429FA"/>
    <w:rsid w:val="00C4424B"/>
    <w:rsid w:val="00C45DAB"/>
    <w:rsid w:val="00C46FF7"/>
    <w:rsid w:val="00C51AA4"/>
    <w:rsid w:val="00C51B60"/>
    <w:rsid w:val="00C531BD"/>
    <w:rsid w:val="00C57AC7"/>
    <w:rsid w:val="00C630EF"/>
    <w:rsid w:val="00C671EC"/>
    <w:rsid w:val="00C6787E"/>
    <w:rsid w:val="00C72B77"/>
    <w:rsid w:val="00C72F32"/>
    <w:rsid w:val="00C74309"/>
    <w:rsid w:val="00C74C5C"/>
    <w:rsid w:val="00C75511"/>
    <w:rsid w:val="00C76914"/>
    <w:rsid w:val="00C83987"/>
    <w:rsid w:val="00C91C8B"/>
    <w:rsid w:val="00C948BF"/>
    <w:rsid w:val="00C972DB"/>
    <w:rsid w:val="00C97DD9"/>
    <w:rsid w:val="00CA66B7"/>
    <w:rsid w:val="00CC1DF2"/>
    <w:rsid w:val="00CD0B20"/>
    <w:rsid w:val="00CD6FF6"/>
    <w:rsid w:val="00CE00BE"/>
    <w:rsid w:val="00CE667F"/>
    <w:rsid w:val="00CF2C7A"/>
    <w:rsid w:val="00CF6654"/>
    <w:rsid w:val="00D045D9"/>
    <w:rsid w:val="00D0520A"/>
    <w:rsid w:val="00D102B6"/>
    <w:rsid w:val="00D27E21"/>
    <w:rsid w:val="00D301D6"/>
    <w:rsid w:val="00D3042A"/>
    <w:rsid w:val="00D335BD"/>
    <w:rsid w:val="00D34FAC"/>
    <w:rsid w:val="00D4057F"/>
    <w:rsid w:val="00D509B6"/>
    <w:rsid w:val="00D52398"/>
    <w:rsid w:val="00D6548B"/>
    <w:rsid w:val="00D77A62"/>
    <w:rsid w:val="00D83A5A"/>
    <w:rsid w:val="00D84891"/>
    <w:rsid w:val="00D84DB4"/>
    <w:rsid w:val="00D87858"/>
    <w:rsid w:val="00D97AB8"/>
    <w:rsid w:val="00DA0A6A"/>
    <w:rsid w:val="00DA556F"/>
    <w:rsid w:val="00DB403F"/>
    <w:rsid w:val="00DB49F5"/>
    <w:rsid w:val="00DC397E"/>
    <w:rsid w:val="00DD0B2F"/>
    <w:rsid w:val="00DD1CF5"/>
    <w:rsid w:val="00DD5D0C"/>
    <w:rsid w:val="00DE3608"/>
    <w:rsid w:val="00DE3983"/>
    <w:rsid w:val="00DE6471"/>
    <w:rsid w:val="00DE7C5C"/>
    <w:rsid w:val="00DE7FA0"/>
    <w:rsid w:val="00DF109A"/>
    <w:rsid w:val="00DF3984"/>
    <w:rsid w:val="00DF75B9"/>
    <w:rsid w:val="00E01C59"/>
    <w:rsid w:val="00E077C6"/>
    <w:rsid w:val="00E112FA"/>
    <w:rsid w:val="00E15178"/>
    <w:rsid w:val="00E17821"/>
    <w:rsid w:val="00E2026F"/>
    <w:rsid w:val="00E22BA8"/>
    <w:rsid w:val="00E2746A"/>
    <w:rsid w:val="00E370D8"/>
    <w:rsid w:val="00E3782A"/>
    <w:rsid w:val="00E465C5"/>
    <w:rsid w:val="00E5345E"/>
    <w:rsid w:val="00E53EFC"/>
    <w:rsid w:val="00E61A19"/>
    <w:rsid w:val="00E64A51"/>
    <w:rsid w:val="00E67BC9"/>
    <w:rsid w:val="00E71220"/>
    <w:rsid w:val="00E73167"/>
    <w:rsid w:val="00E73325"/>
    <w:rsid w:val="00E761B5"/>
    <w:rsid w:val="00E767E1"/>
    <w:rsid w:val="00E77A32"/>
    <w:rsid w:val="00E82231"/>
    <w:rsid w:val="00E87473"/>
    <w:rsid w:val="00E9059A"/>
    <w:rsid w:val="00E91AEB"/>
    <w:rsid w:val="00E978D7"/>
    <w:rsid w:val="00EA1B6D"/>
    <w:rsid w:val="00EA32B1"/>
    <w:rsid w:val="00EA3F24"/>
    <w:rsid w:val="00EA41B2"/>
    <w:rsid w:val="00EB2CEA"/>
    <w:rsid w:val="00EB4030"/>
    <w:rsid w:val="00EB7015"/>
    <w:rsid w:val="00EC0BE9"/>
    <w:rsid w:val="00ED2C8D"/>
    <w:rsid w:val="00ED3490"/>
    <w:rsid w:val="00ED4D08"/>
    <w:rsid w:val="00ED7C7F"/>
    <w:rsid w:val="00ED7F9A"/>
    <w:rsid w:val="00EE3A92"/>
    <w:rsid w:val="00EF2C87"/>
    <w:rsid w:val="00EF5E1C"/>
    <w:rsid w:val="00EF6C40"/>
    <w:rsid w:val="00EF742D"/>
    <w:rsid w:val="00F12C65"/>
    <w:rsid w:val="00F14CEF"/>
    <w:rsid w:val="00F21968"/>
    <w:rsid w:val="00F26BE4"/>
    <w:rsid w:val="00F27570"/>
    <w:rsid w:val="00F3029C"/>
    <w:rsid w:val="00F4060E"/>
    <w:rsid w:val="00F42632"/>
    <w:rsid w:val="00F4364E"/>
    <w:rsid w:val="00F52AD3"/>
    <w:rsid w:val="00F52F5B"/>
    <w:rsid w:val="00F5325C"/>
    <w:rsid w:val="00F64016"/>
    <w:rsid w:val="00F679AB"/>
    <w:rsid w:val="00F7057B"/>
    <w:rsid w:val="00F76D19"/>
    <w:rsid w:val="00F80EA7"/>
    <w:rsid w:val="00F836CE"/>
    <w:rsid w:val="00F86878"/>
    <w:rsid w:val="00F9692C"/>
    <w:rsid w:val="00F96A65"/>
    <w:rsid w:val="00F9745D"/>
    <w:rsid w:val="00FA0BF7"/>
    <w:rsid w:val="00FA7174"/>
    <w:rsid w:val="00FB6266"/>
    <w:rsid w:val="00FB74B6"/>
    <w:rsid w:val="00FE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C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D44A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42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37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9E5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2757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2757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72B77"/>
    <w:pPr>
      <w:spacing w:before="60" w:line="360" w:lineRule="auto"/>
    </w:pPr>
    <w:rPr>
      <w:rFonts w:eastAsia="Calibri"/>
    </w:rPr>
  </w:style>
  <w:style w:type="character" w:customStyle="1" w:styleId="a9">
    <w:name w:val="Основной текст Знак"/>
    <w:link w:val="a8"/>
    <w:rsid w:val="00C72B77"/>
    <w:rPr>
      <w:rFonts w:eastAsia="Calibri"/>
      <w:sz w:val="24"/>
      <w:szCs w:val="24"/>
    </w:rPr>
  </w:style>
  <w:style w:type="character" w:customStyle="1" w:styleId="docdata">
    <w:name w:val="docdata"/>
    <w:aliases w:val="docy,v5,2016,baiaagaaboqcaaaddwqaaaudbaaaaaaaaaaaaaaaaaaaaaaaaaaaaaaaaaaaaaaaaaaaaaaaaaaaaaaaaaaaaaaaaaaaaaaaaaaaaaaaaaaaaaaaaaaaaaaaaaaaaaaaaaaaaaaaaaaaaaaaaaaaaaaaaaaaaaaaaaaaaaaaaaaaaaaaaaaaaaaaaaaaaaaaaaaaaaaaaaaaaaaaaaaaaaaaaaaaaaaaaaaaaaaa"/>
    <w:rsid w:val="00CD6FF6"/>
  </w:style>
  <w:style w:type="character" w:styleId="aa">
    <w:name w:val="Emphasis"/>
    <w:qFormat/>
    <w:rsid w:val="006D51B6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6D44A8"/>
    <w:rPr>
      <w:rFonts w:ascii="Calibri Light" w:hAnsi="Calibri Light"/>
      <w:b/>
      <w:bCs/>
      <w:color w:val="5B9BD5"/>
      <w:sz w:val="26"/>
      <w:szCs w:val="26"/>
    </w:rPr>
  </w:style>
  <w:style w:type="character" w:customStyle="1" w:styleId="ab">
    <w:name w:val="Основний текст_"/>
    <w:basedOn w:val="a0"/>
    <w:link w:val="ac"/>
    <w:rsid w:val="00C76914"/>
    <w:rPr>
      <w:sz w:val="17"/>
      <w:szCs w:val="17"/>
    </w:rPr>
  </w:style>
  <w:style w:type="paragraph" w:customStyle="1" w:styleId="ac">
    <w:name w:val="Основний текст"/>
    <w:basedOn w:val="a"/>
    <w:link w:val="ab"/>
    <w:rsid w:val="00C76914"/>
    <w:pPr>
      <w:widowControl w:val="0"/>
      <w:spacing w:line="259" w:lineRule="auto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Пояснююча записка</vt:lpstr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Пояснююча записка</dc:title>
  <dc:creator>Алла</dc:creator>
  <cp:lastModifiedBy>Пользователь Windows</cp:lastModifiedBy>
  <cp:revision>3</cp:revision>
  <cp:lastPrinted>2023-03-01T14:44:00Z</cp:lastPrinted>
  <dcterms:created xsi:type="dcterms:W3CDTF">2024-01-15T14:44:00Z</dcterms:created>
  <dcterms:modified xsi:type="dcterms:W3CDTF">2024-01-15T14:48:00Z</dcterms:modified>
</cp:coreProperties>
</file>